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5005-B</w:t>
        <w:t xml:space="preserve">.  </w:t>
      </w:r>
      <w:r>
        <w:rPr>
          <w:b/>
        </w:rPr>
        <w:t xml:space="preserve">Annual fund-raising activity reports to be filed by charitable organizations</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charitable organization shall submit to the director an annual fund-raising activity report that reflects data from the organization's preceding fiscal year, on a form prescribed by the director, as part of its application for license renewal.  The report must state, at a minimum, the following:</w:t>
      </w:r>
    </w:p>
    <w:p>
      <w:pPr>
        <w:jc w:val="both"/>
        <w:spacing w:before="100" w:after="0"/>
        <w:ind w:start="720"/>
      </w:pPr>
      <w:r>
        <w:rPr/>
        <w:t>A</w:t>
        <w:t xml:space="preserve">.  </w:t>
      </w:r>
      <w:r>
        <w:rPr/>
      </w:r>
      <w:r>
        <w:t xml:space="preserve">The name, mailing address, telephone number and license number of the charitable organization making the report;</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B</w:t>
        <w:t xml:space="preserve">.  </w:t>
      </w:r>
      <w:r>
        <w:rPr/>
      </w:r>
      <w:r>
        <w:t xml:space="preserve">The name, mailing address, telephone number and license number of each professional solicitor with which the charitable organization contracted to solicit contributions in this State or to plan, manage, advise or provide consultation services with respect to the solicitation of contributions in this State;</w:t>
      </w:r>
      <w:r>
        <w:t xml:space="preserve">  </w:t>
      </w:r>
      <w:r xmlns:wp="http://schemas.openxmlformats.org/drawingml/2010/wordprocessingDrawing" xmlns:w15="http://schemas.microsoft.com/office/word/2012/wordml">
        <w:rPr>
          <w:rFonts w:ascii="Arial" w:hAnsi="Arial" w:cs="Arial"/>
          <w:sz w:val="22"/>
          <w:szCs w:val="22"/>
        </w:rPr>
        <w:t xml:space="preserve">[PL 2013, c. 539,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w:pPr>
        <w:jc w:val="both"/>
        <w:spacing w:before="100" w:after="0"/>
        <w:ind w:start="720"/>
      </w:pPr>
      <w:r>
        <w:rPr/>
        <w:t>D</w:t>
        <w:t xml:space="preserve">.  </w:t>
      </w:r>
      <w:r>
        <w:rPr/>
      </w:r>
      <w:r>
        <w:t xml:space="preserve">The total dollar amount of contributions raised in this State during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E</w:t>
        <w:t xml:space="preserve">.  </w:t>
      </w:r>
      <w:r>
        <w:rPr/>
      </w:r>
      <w:r>
        <w:t xml:space="preserve">The total dollar amount of contributions raised in this State that was actually received and retained by the charitable organization from each fund-raising campaign and for the year; and</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F</w:t>
        <w:t xml:space="preserve">.  </w:t>
      </w:r>
      <w:r>
        <w:rPr/>
      </w:r>
      <w:r>
        <w:t xml:space="preserve">The total dollar amount attributable to contributions raised in this State that was retained by or paid to any professional solicitor from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539,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§§7, 8 (AMD).]</w:t>
      </w:r>
    </w:p>
    <w:p>
      <w:pPr>
        <w:jc w:val="both"/>
        <w:spacing w:before="100" w:after="0"/>
        <w:ind w:start="360"/>
        <w:ind w:firstLine="360"/>
      </w:pPr>
      <w:r>
        <w:rPr>
          <w:b/>
        </w:rPr>
        <w:t>2</w:t>
        <w:t xml:space="preserve">.  </w:t>
      </w:r>
      <w:r>
        <w:rPr>
          <w:b/>
        </w:rPr>
        <w:t xml:space="preserve">Failure to file; discrepancies.</w:t>
        <w:t xml:space="preserve"> </w:t>
      </w:r>
      <w:r>
        <w:t xml:space="preserve"> </w:t>
      </w:r>
      <w:r>
        <w:t xml:space="preserve">Failure to file the annual fund-raising activity report required under this section or disagreement between the report filed by the charitable organization and that submitted by the professional solicitor with which the charitable organization has contracted may result in disciplinary action as provided under </w:t>
      </w:r>
      <w:r>
        <w:t>Title 10, section 8003, subsection 5‑A</w:t>
      </w:r>
      <w:r>
        <w:t xml:space="preserve">.  To resolve a disagreement between reports, the director may require the charitable organization to submit an annual fund-raising activity report according to a fiscal year other than the organization's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§9 (AMD).]</w:t>
      </w:r>
    </w:p>
    <w:p>
      <w:pPr>
        <w:jc w:val="both"/>
        <w:spacing w:before="100" w:after="0"/>
        <w:ind w:start="360"/>
        <w:ind w:firstLine="360"/>
      </w:pPr>
      <w:r>
        <w:rPr>
          <w:b/>
        </w:rPr>
        <w:t>3</w:t>
        <w:t xml:space="preserve">.  </w:t>
      </w:r>
      <w:r>
        <w:rPr>
          <w:b/>
        </w:rPr>
        <w:t xml:space="preserve">Contracting with unlicensed professional solicitor prohibited.</w:t>
        <w:t xml:space="preserve"> </w:t>
      </w:r>
      <w:r>
        <w:t xml:space="preserve"> </w:t>
      </w:r>
      <w:r>
        <w:t xml:space="preserve">A charitable organization may not contract with an unlicensed professional solicitor.  A violation of this subsection may result in disciplinary action as provided under </w:t>
      </w:r>
      <w:r>
        <w:t>Title 10, section 8003,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§9 (AMD).]</w:t>
      </w:r>
    </w:p>
    <w:p>
      <w:pPr>
        <w:jc w:val="both"/>
        <w:spacing w:before="100" w:after="0"/>
        <w:ind w:start="360"/>
        <w:ind w:firstLine="360"/>
      </w:pPr>
      <w:r>
        <w:rPr>
          <w:b/>
        </w:rPr>
        <w:t>4</w:t>
        <w:t xml:space="preserve">.  </w:t>
      </w:r>
      <w:r>
        <w:rPr>
          <w:b/>
        </w:rPr>
        <w:t xml:space="preserve">Application subsequent to lapse of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§10 (NEW). PL 2007, c. 402, Pt. A, §4 (AMD). PL 2011, c. 286, Pt. A, §7 (AMD). PL 2013, c. 313, §11 (AMD). PL 2013, c. 539,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§5005-B. Annual fund-raising activity reports to be filed by charitable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§5005-B. Annual fund-raising activity reports to be filed by charitable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§5005-B. ANNUAL FUND-RAISING ACTIVITY REPORTS TO BE FILED BY CHARITABLE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