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Storage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1985, c. 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§213. Storage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Storage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§213. STORAGE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