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C. Effect of volunteer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Effect of volunteer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C. EFFECT OF VOLUNTEER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