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4054</w:t>
        <w:t xml:space="preserve">.  </w:t>
      </w:r>
      <w:r>
        <w:rPr>
          <w:b/>
        </w:rPr>
        <w:t xml:space="preserve">Seal; evidence; inspection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547, §13 (AMD). PL 1975, c. 767, §53 (AMD).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§4054. Seal; evidence; inspection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§4054. Seal; evidence; inspection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§4054. SEAL; EVIDENCE; INSPECTION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