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Vehicle auction busines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Vehicle auction busines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51. VEHICLE AUCTION BUSINES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