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Temporary Joint Underwriting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1975, c. 623, §§32-A (AMD). PL 1977, c. 7, §§2-5 (AMD). PL 1979, c. 290, §1 (AMD). PL 1979, c. 689, §1 (AMD).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Temporary Joint Underwriting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Temporary Joint Underwriting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§2403. TEMPORARY JOINT UNDERWRITING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