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Preparation for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§6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§1043. Preparation for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Preparation for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§1043. PREPARATION FOR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