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Duty of custodian of will;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706 (AMD). PL 1993, c. 148, §5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Duty of custodian of will;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Duty of custodian of will;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§2-902. DUTY OF CUSTODIAN OF WILL;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