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2321</w:t>
        <w:t xml:space="preserve">.  </w:t>
      </w:r>
      <w:r>
        <w:rPr>
          <w:b/>
        </w:rPr>
        <w:t xml:space="preserve">Crime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347, §1 (NEW). PL 1975, c. 499,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§2321. Crime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§2321. Crime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§2321. CRIME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