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Drinking in unlicensed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Drinking in unlicensed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Drinking in unlicensed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§2003. DRINKING IN UNLICENSED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