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Short title; 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 (AMD).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Short title;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Short title;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§801. SHORT TITLE;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