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§12653. Taking fish by explosive, poisonous or stupefying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§12653. Taking fish by explosive, poisonous or stupefying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§12653. TAKING FISH BY EXPLOSIVE, POISONOUS OR STUPEFYING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