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673</w:t>
        <w:t xml:space="preserve">.  </w:t>
      </w:r>
      <w:r>
        <w:rPr>
          <w:b/>
        </w:rPr>
        <w:t xml:space="preserve">Price of product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§673. Price of product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§673. Price of product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§673. PRICE OF PRODUCT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