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Exclusion from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§1016. Exclusion from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Exclusion from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§1016. EXCLUSION FROM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