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5-421</w:t>
        <w:t xml:space="preserve">.  </w:t>
      </w:r>
      <w:r>
        <w:rPr>
          <w:b/>
        </w:rPr>
        <w:t xml:space="preserve">Recording of conservator's letters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§5-421. Recording of conservator's letters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§5-421. Recording of conservator's letters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§5-421. RECORDING OF CONSERVATOR'S LETTERS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