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 obstructions of engines or carriages;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 obstructions of engines or carriages;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§3603. -- OBSTRUCTIONS OF ENGINES OR CARRIAGES;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