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1103</w:t>
        <w:t xml:space="preserve">.  </w:t>
      </w:r>
      <w:r>
        <w:rPr>
          <w:b/>
        </w:rPr>
        <w:t xml:space="preserve">-- unincorporated places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471,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§1103. -- unincorporated places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§1103. -- unincorporated places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§1103. -- UNINCORPORATED PLACES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