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2083</w:t>
        <w:t xml:space="preserve">.  </w:t>
      </w:r>
      <w:r>
        <w:rPr>
          <w:b/>
        </w:rPr>
        <w:t xml:space="preserve">-- Lily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1975, c. 623, §8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§2083. -- Lily Pond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§2083. -- Lily Pond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§2083. -- LILY POND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