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1083</w:t>
        <w:t xml:space="preserve">.  </w:t>
      </w:r>
      <w:r>
        <w:rPr>
          <w:b/>
        </w:rPr>
        <w:t xml:space="preserve">Assistance to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476, §2 (NEW). PL 1981, c. 698, §68 (AMD). PL 1983, c. 519,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§1083. Assistance to development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§1083. Assistance to development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§1083. ASSISTANCE TO DEVELOPMENT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