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Disposition of will deposited with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76, §1 (AMD). PL 1997, c. 683, §C3 (AMD). PL 1997, c. 683, §C4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Disposition of will deposited with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Disposition of will deposited with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§2-901. DISPOSITION OF WILL DEPOSITED WITH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