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§4104-A. Equine professional;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§4104-A. EQUINE PROFESSIONAL;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