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Maine Accounting and Auditing Practices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1985, c. 792, §§3-6 (AMD). RR 1991, c. 1, §3 (COR).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§1654. Maine Accounting and Auditing Practices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Maine Accounting and Auditing Practices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§1654. MAINE ACCOUNTING AND AUDITING PRACTICES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