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Sunset; 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§8 (NEW). PL 1993, c. 410, §EE1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Sunset;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§2201-A. SUNSET;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