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6555</w:t>
        <w:t xml:space="preserve">.  </w:t>
      </w:r>
      <w:r>
        <w:rPr>
          <w:b/>
        </w:rPr>
        <w:t xml:space="preserve">Undisclosed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§6555. Undisclosed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§6555. Undisclosed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§6555. UNDISCLOSED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