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Refusal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77, c. 692, §3A (RPR). PL 1977, c. 694, §605 (RPR). 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5. Refusal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Refusal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5. REFUSAL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