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4099-C</w:t>
        <w:t xml:space="preserve">.  </w:t>
      </w:r>
      <w:r>
        <w:rPr>
          <w:b/>
        </w:rPr>
        <w:t xml:space="preserve">Preliminary assessment; safety plan; other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§P3 (NEW). PL 2003, c. 561, §§3-5 (AMD). PL 2009, c. 155,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§4099-C. Preliminary assessment; safety plan; other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§4099-C. Preliminary assessment; safety plan; other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§4099-C. PRELIMINARY ASSESSMENT; SAFETY PLAN; OTHER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