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§1474. -- certain nominees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 certain nominees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§1474. -- CERTAIN NOMINEES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