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Tuition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530, §25 (AMD). PL 1973, c. 571, §34 (AMD). PL 1975, c. 746, §16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§1455. Tuition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Tuition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§1455. TUITION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