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Application for partition by owner;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§1957. Application for partition by owner;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Application for partition by owner;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§1957. APPLICATION FOR PARTITION BY OWNER;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