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Remedy not exclusive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§1276. Remedy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Remedy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§1276. REMEDY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