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§1519. Hearing on costs;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Hearing on costs;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§1519. HEARING ON COSTS;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