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Decree of dissolution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Decree of dissolution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§555. DECREE OF DISSOLUTION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