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7356</w:t>
        <w:t xml:space="preserve">.  </w:t>
      </w:r>
      <w:r>
        <w:rPr>
          <w:b/>
        </w:rPr>
        <w:t xml:space="preserve">Licensure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§C4 (NEW). PL 1993, c. 438, §17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§7356.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§7356.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§7356.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