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Bank deposits and funds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Bank deposits and funds in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Bank deposits and funds in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§1807. BANK DEPOSITS AND FUNDS IN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