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4051-B</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172 (NEW). PL 1977, c. 694, §623 (AMD).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§4051-B.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§4051-B.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§4051-B.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