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Removal of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§1111. Removal of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Removal of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§1111. REMOVAL OF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