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§A17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§3758-A.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§3758-A.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§3758-A.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