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3135</w:t>
        <w:t xml:space="preserve">.  </w:t>
      </w:r>
      <w:r>
        <w:rPr>
          <w:b/>
        </w:rPr>
        <w:t xml:space="preserve">Direct state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§3135. Direct state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§3135. Direct state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§3135. DIRECT STATE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