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85. Public utility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Public utility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5. PUBLIC UTILITY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